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B77" w:rsidRDefault="00CD2B77" w:rsidP="00CD2B77">
      <w:r>
        <w:t xml:space="preserve">N°3: La fosse de la Sentinelle, transformée en église par la Compagnie des Mines d’Anzin en 1854, à La Sentinelle. </w:t>
      </w:r>
      <w:r w:rsidR="00107669">
        <w:t>© 2012, Hubert Bouvet, Région Nord-Pas de Calais</w:t>
      </w:r>
    </w:p>
    <w:p w:rsidR="00CD2B77" w:rsidRDefault="00CD2B77" w:rsidP="00CD2B77">
      <w:r>
        <w:t xml:space="preserve">N°4 : La fosse Mathilde à Denain, modifiée en 1854 pour les besoins de l’extraction. Elle est transformée en logements pour « maitres ouvriers » par la Compagnie des Mines d’Anzin en 1963. </w:t>
      </w:r>
      <w:r w:rsidR="00107669">
        <w:t>© 2012, Hubert Bouvet, Région Nord-Pas de Calais</w:t>
      </w:r>
    </w:p>
    <w:p w:rsidR="00845526" w:rsidRDefault="00CD2B77" w:rsidP="00CD2B77">
      <w:r>
        <w:t xml:space="preserve">N°5 : La pompe à feu de la fosse du </w:t>
      </w:r>
      <w:proofErr w:type="spellStart"/>
      <w:r>
        <w:t>Sarteau</w:t>
      </w:r>
      <w:proofErr w:type="spellEnd"/>
      <w:r>
        <w:t xml:space="preserve"> à Fresnes-sur-Escaut. © </w:t>
      </w:r>
      <w:r w:rsidR="00107669">
        <w:t xml:space="preserve">Centre Historique Minier- Jean-Philippe </w:t>
      </w:r>
      <w:proofErr w:type="spellStart"/>
      <w:r w:rsidR="00107669">
        <w:t>Mattern</w:t>
      </w:r>
      <w:proofErr w:type="spellEnd"/>
    </w:p>
    <w:p w:rsidR="00CD2B77" w:rsidRDefault="00CD2B77" w:rsidP="00CD2B77">
      <w:r>
        <w:t xml:space="preserve">N°6 : La fosse n°1bis de la Compagnie des Mines de </w:t>
      </w:r>
      <w:proofErr w:type="spellStart"/>
      <w:r>
        <w:t>Vicoigne-Noeux</w:t>
      </w:r>
      <w:proofErr w:type="spellEnd"/>
      <w:r>
        <w:t xml:space="preserve"> à Nœux-les-Mines. </w:t>
      </w:r>
      <w:r w:rsidR="00107669">
        <w:t>© 2012, Hubert Bouvet, Région Nord-Pas de Calais</w:t>
      </w:r>
    </w:p>
    <w:p w:rsidR="00CD2B77" w:rsidRDefault="00CD2B77" w:rsidP="00CD2B77">
      <w:r>
        <w:t xml:space="preserve">N°7 : La fosse d’Arenberg à Wallers, partie ancienne. </w:t>
      </w:r>
      <w:r w:rsidR="00107669">
        <w:t>© 2012, Hubert Bouvet, Région Nord-Pas de Calais</w:t>
      </w:r>
    </w:p>
    <w:p w:rsidR="00CD2B77" w:rsidRDefault="00CD2B77" w:rsidP="00CD2B77">
      <w:r>
        <w:t xml:space="preserve">N°9: La fosse n° 11 à Loos-en-Gohelle. </w:t>
      </w:r>
      <w:r w:rsidR="00107669">
        <w:t>© 2012, Hubert Bouvet, Région Nord-Pas de Calais</w:t>
      </w:r>
    </w:p>
    <w:p w:rsidR="00CD2B77" w:rsidRDefault="00CD2B77" w:rsidP="00CD2B77">
      <w:r>
        <w:t xml:space="preserve">N°11 : La fosse </w:t>
      </w:r>
      <w:proofErr w:type="spellStart"/>
      <w:r>
        <w:t>Delloye</w:t>
      </w:r>
      <w:proofErr w:type="spellEnd"/>
      <w:r>
        <w:t xml:space="preserve">, Centre Historique Minier, à </w:t>
      </w:r>
      <w:proofErr w:type="spellStart"/>
      <w:r>
        <w:t>Lewarde</w:t>
      </w:r>
      <w:proofErr w:type="spellEnd"/>
      <w:r>
        <w:t xml:space="preserve">. </w:t>
      </w:r>
      <w:r w:rsidR="00107669">
        <w:t>© 2012, Hubert Bouvet, Région Nord-Pas de Calais</w:t>
      </w:r>
      <w:r>
        <w:t xml:space="preserve"> </w:t>
      </w:r>
    </w:p>
    <w:p w:rsidR="00CD2B77" w:rsidRDefault="00CD2B77" w:rsidP="00CD2B77">
      <w:r>
        <w:t xml:space="preserve">N°14 : Façade du bâtiment des machines de la fosse n°9-9bis à Oignies. </w:t>
      </w:r>
      <w:r w:rsidR="00107669">
        <w:t>© 2012, Hubert Bouvet, Région Nord-Pas de Calais</w:t>
      </w:r>
    </w:p>
    <w:p w:rsidR="00CD2B77" w:rsidRDefault="00CD2B77" w:rsidP="00CD2B77">
      <w:r>
        <w:t xml:space="preserve">N°15 : Une des deux machines d’extraction de la fosse n°9-9bis à Oignies. </w:t>
      </w:r>
      <w:r w:rsidR="00107669">
        <w:t>© 2012, Hubert Bouvet, Région Nord-Pas de Calais</w:t>
      </w:r>
    </w:p>
    <w:p w:rsidR="00CD2B77" w:rsidRDefault="00CD2B77" w:rsidP="00CD2B77">
      <w:r w:rsidRPr="00CD2B77">
        <w:t xml:space="preserve">N°18 : Le puits moderne n°3 de la fosse d’Arenberg à Wallers. </w:t>
      </w:r>
      <w:r w:rsidR="00107669">
        <w:t>© 2012, Hubert Bouvet, Région Nord-Pas de Calais</w:t>
      </w:r>
    </w:p>
    <w:p w:rsidR="00107669" w:rsidRDefault="00107669" w:rsidP="00CD2B77">
      <w:r w:rsidRPr="00107669">
        <w:t xml:space="preserve">N°22: Salle des Bains-douches de la fosse n°7 à Barlin (années 1950). </w:t>
      </w:r>
      <w:r>
        <w:t>© 2012, Hubert Bouvet, Région Nord-Pas de Calais</w:t>
      </w:r>
      <w:bookmarkStart w:id="0" w:name="_GoBack"/>
      <w:bookmarkEnd w:id="0"/>
    </w:p>
    <w:sectPr w:rsidR="00107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77"/>
    <w:rsid w:val="00107669"/>
    <w:rsid w:val="00845526"/>
    <w:rsid w:val="00CD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96079-8DF0-4737-9779-D87B92E6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1192</Characters>
  <Application>Microsoft Office Word</Application>
  <DocSecurity>0</DocSecurity>
  <Lines>23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PATOU</dc:creator>
  <cp:keywords/>
  <dc:description/>
  <cp:lastModifiedBy>Marie PATOU</cp:lastModifiedBy>
  <cp:revision>2</cp:revision>
  <dcterms:created xsi:type="dcterms:W3CDTF">2014-12-05T12:29:00Z</dcterms:created>
  <dcterms:modified xsi:type="dcterms:W3CDTF">2014-12-05T12:34:00Z</dcterms:modified>
</cp:coreProperties>
</file>